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3D" w:rsidRPr="00876637" w:rsidRDefault="00E7433D" w:rsidP="00E7433D">
      <w:pPr>
        <w:spacing w:after="0" w:line="240" w:lineRule="auto"/>
        <w:jc w:val="center"/>
        <w:rPr>
          <w:rFonts w:cs="B Mitra"/>
          <w:b/>
          <w:bCs/>
          <w:sz w:val="24"/>
          <w:szCs w:val="24"/>
        </w:rPr>
      </w:pPr>
      <w:r w:rsidRPr="00876637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2B547" wp14:editId="5C411E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573405"/>
                <wp:effectExtent l="0" t="0" r="0" b="0"/>
                <wp:wrapNone/>
                <wp:docPr id="1" name="Rectangle 1" descr="30624993-1798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3405"/>
                        </a:xfrm>
                        <a:prstGeom prst="rect">
                          <a:avLst/>
                        </a:prstGeom>
                        <a:blipFill dpi="0" rotWithShape="1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2E0DF" id="Rectangle 1" o:spid="_x0000_s1026" alt="30624993-1798744" style="position:absolute;margin-left:0;margin-top:0;width:81pt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" stroked="f">
                <v:fill r:id="rId5" o:title="30624993-1798744" recolor="t" rotate="t" type="frame"/>
              </v:rect>
            </w:pict>
          </mc:Fallback>
        </mc:AlternateContent>
      </w:r>
      <w:r w:rsidRPr="00876637">
        <w:rPr>
          <w:rFonts w:cs="B Mitra" w:hint="cs"/>
          <w:b/>
          <w:bCs/>
          <w:sz w:val="24"/>
          <w:szCs w:val="24"/>
          <w:rtl/>
        </w:rPr>
        <w:t>سازمان اسناد و كتابخانه ملي ج.ا.ا.ايران</w:t>
      </w:r>
    </w:p>
    <w:p w:rsidR="00E7433D" w:rsidRPr="00876637" w:rsidRDefault="00E7433D" w:rsidP="00876637">
      <w:pPr>
        <w:spacing w:after="0" w:line="240" w:lineRule="auto"/>
        <w:jc w:val="center"/>
        <w:rPr>
          <w:rFonts w:cs="B Mitra"/>
          <w:b/>
          <w:bCs/>
          <w:rtl/>
        </w:rPr>
      </w:pPr>
      <w:r w:rsidRPr="00876637">
        <w:rPr>
          <w:rFonts w:cs="B Mitra" w:hint="cs"/>
          <w:b/>
          <w:bCs/>
          <w:rtl/>
        </w:rPr>
        <w:t>«فرم ثبت و توصيف پاي</w:t>
      </w:r>
      <w:bookmarkStart w:id="0" w:name="_GoBack"/>
      <w:bookmarkEnd w:id="0"/>
      <w:r w:rsidRPr="00876637">
        <w:rPr>
          <w:rFonts w:cs="B Mitra" w:hint="cs"/>
          <w:b/>
          <w:bCs/>
          <w:rtl/>
        </w:rPr>
        <w:t>ان</w:t>
      </w:r>
      <w:r w:rsidR="00876637">
        <w:rPr>
          <w:rFonts w:ascii="Arial" w:hAnsi="Arial" w:hint="cs"/>
          <w:b/>
          <w:bCs/>
          <w:rtl/>
          <w:lang w:bidi="he-IL"/>
        </w:rPr>
        <w:t>‎</w:t>
      </w:r>
      <w:r w:rsidRPr="00876637">
        <w:rPr>
          <w:rFonts w:cs="B Mitra" w:hint="cs"/>
          <w:b/>
          <w:bCs/>
          <w:rtl/>
        </w:rPr>
        <w:t>نامه»</w:t>
      </w:r>
    </w:p>
    <w:p w:rsidR="00E7433D" w:rsidRPr="00876637" w:rsidRDefault="00E7433D" w:rsidP="00E7433D">
      <w:pPr>
        <w:spacing w:after="0" w:line="240" w:lineRule="auto"/>
        <w:jc w:val="both"/>
        <w:rPr>
          <w:rFonts w:cs="B Mitra"/>
          <w:b/>
          <w:bCs/>
          <w:sz w:val="26"/>
          <w:szCs w:val="26"/>
          <w:rtl/>
        </w:rPr>
      </w:pPr>
      <w:r w:rsidRPr="00876637">
        <w:rPr>
          <w:rFonts w:cs="B Mitra" w:hint="cs"/>
          <w:b/>
          <w:bCs/>
          <w:sz w:val="26"/>
          <w:szCs w:val="26"/>
          <w:rtl/>
        </w:rPr>
        <w:t>پژوهشگر ارجمند</w:t>
      </w:r>
    </w:p>
    <w:p w:rsidR="00E7433D" w:rsidRPr="00876637" w:rsidRDefault="00E7433D" w:rsidP="00E7433D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876637">
        <w:rPr>
          <w:rFonts w:cs="B Mitra" w:hint="cs"/>
          <w:sz w:val="26"/>
          <w:szCs w:val="26"/>
          <w:rtl/>
        </w:rPr>
        <w:t xml:space="preserve">با توجه به اهميت علمي و پژوهشي پايان نامه ها، </w:t>
      </w:r>
      <w:r w:rsidRPr="00876637">
        <w:rPr>
          <w:rFonts w:cs="B Mitra" w:hint="cs"/>
          <w:b/>
          <w:bCs/>
          <w:sz w:val="26"/>
          <w:szCs w:val="26"/>
          <w:u w:val="single"/>
          <w:rtl/>
        </w:rPr>
        <w:t>كتابخانه ملي ايران</w:t>
      </w:r>
      <w:r w:rsidRPr="00876637">
        <w:rPr>
          <w:rFonts w:cs="B Mitra" w:hint="cs"/>
          <w:sz w:val="26"/>
          <w:szCs w:val="26"/>
          <w:rtl/>
        </w:rPr>
        <w:t xml:space="preserve"> اقدام به ثبت و سازماندهي آنها در بانك كتابشناسي ملي، و همچنين تشكيل بانك پژوهشگران و اعضاي هيات علمي نموده است. لذا تكميل فرم حاضر صحت و دقت اطلاعات را تضمين كرده و در معرفي آثار پژوهشي و پژوهشگران سهم بسزايي خواهد داشت.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141"/>
        <w:gridCol w:w="142"/>
        <w:gridCol w:w="851"/>
        <w:gridCol w:w="1287"/>
        <w:gridCol w:w="305"/>
        <w:gridCol w:w="250"/>
        <w:gridCol w:w="709"/>
        <w:gridCol w:w="284"/>
        <w:gridCol w:w="284"/>
        <w:gridCol w:w="991"/>
        <w:gridCol w:w="284"/>
        <w:gridCol w:w="556"/>
        <w:gridCol w:w="578"/>
        <w:gridCol w:w="142"/>
        <w:gridCol w:w="196"/>
        <w:gridCol w:w="2747"/>
      </w:tblGrid>
      <w:tr w:rsidR="00E7433D" w:rsidRPr="00876637" w:rsidTr="00E7433D">
        <w:tc>
          <w:tcPr>
            <w:tcW w:w="396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شماره ثبت (توسط كتابخانه ملي تكميل مي شود)</w:t>
            </w:r>
          </w:p>
        </w:tc>
        <w:tc>
          <w:tcPr>
            <w:tcW w:w="7021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شماره شناسايي (توسط كتابخانه ملي تكميل مي شود)</w:t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عنوان پايان نامه:</w:t>
            </w:r>
          </w:p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مشخصات پژوهشگر(در صورتي كه پژوهشگران بيش از دو نفر باشند ساير اسامي و مشخصات را در قسمت توضيحات ذكر نماييد)</w:t>
            </w:r>
          </w:p>
        </w:tc>
      </w:tr>
      <w:tr w:rsidR="00E7433D" w:rsidRPr="00876637" w:rsidTr="00E7433D">
        <w:trPr>
          <w:trHeight w:val="388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نام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نام خانوادگي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سال تولد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تلفن تماس</w:t>
            </w: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پست الكترونيكي</w:t>
            </w:r>
          </w:p>
        </w:tc>
      </w:tr>
      <w:tr w:rsidR="00E7433D" w:rsidRPr="00876637" w:rsidTr="00E7433D">
        <w:trPr>
          <w:trHeight w:val="388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پژوهشگر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rPr>
          <w:trHeight w:val="388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پژوهشگر همکار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مشخصات استادان (درصورتي كه استادان راهنما و مشاور بيش از دو نفر باشند ساير اسامي و مشخصات را در قسمت توضيحات ذكر نماييد)</w:t>
            </w:r>
          </w:p>
        </w:tc>
      </w:tr>
      <w:tr w:rsidR="00E7433D" w:rsidRPr="00876637" w:rsidTr="00E7433D">
        <w:trPr>
          <w:trHeight w:val="389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نام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نام خانوادگي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سال تولد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مدرك تحصيلي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مرتبه علمي</w:t>
            </w: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پست الكترونيكي</w:t>
            </w:r>
          </w:p>
        </w:tc>
      </w:tr>
      <w:tr w:rsidR="00E7433D" w:rsidRPr="00876637" w:rsidTr="00E7433D">
        <w:trPr>
          <w:trHeight w:val="389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استاد راهنما1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rPr>
          <w:trHeight w:val="389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استاد راهنما 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rPr>
          <w:trHeight w:val="389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استاد مشاور 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rPr>
          <w:trHeight w:val="389"/>
        </w:trPr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استاد مشاور 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مشخصات رشته و مقطع تحصيلي</w:t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گروه-رشته :        علوم انساني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علوم پايه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علوم پزشكي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فني و مهندسي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كشاورزي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هنر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  حوزوي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مقطع تحصيلي:     كارشناسي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كارشناسي ارشد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دكترا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دكتراي تخصصي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دكتراي فوق تخصصي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حوزي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ساير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</w:p>
        </w:tc>
      </w:tr>
      <w:tr w:rsidR="00E7433D" w:rsidRPr="00876637" w:rsidTr="00E7433D">
        <w:tc>
          <w:tcPr>
            <w:tcW w:w="152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رشته تحصيلي</w:t>
            </w:r>
          </w:p>
        </w:tc>
        <w:tc>
          <w:tcPr>
            <w:tcW w:w="39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گرايش</w:t>
            </w:r>
          </w:p>
        </w:tc>
        <w:tc>
          <w:tcPr>
            <w:tcW w:w="4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مشخصات محل تحصيل</w:t>
            </w:r>
          </w:p>
        </w:tc>
      </w:tr>
      <w:tr w:rsidR="00E7433D" w:rsidRPr="00876637" w:rsidTr="00E7433D">
        <w:tc>
          <w:tcPr>
            <w:tcW w:w="237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محل اخذ مدرك (نام شهر)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7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سال اخذ مدرك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نوع دانشگاه:     وزارت علوم، تحقيقات و فناوري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t xml:space="preserve"> 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وزارت بهداشت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دانشگاه آزاد اسلامي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حوزه هاي علميه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خارج از كشور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ساير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</w:p>
        </w:tc>
      </w:tr>
      <w:tr w:rsidR="00E7433D" w:rsidRPr="00876637" w:rsidTr="00E7433D">
        <w:tc>
          <w:tcPr>
            <w:tcW w:w="138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نام دانشگاه</w:t>
            </w:r>
          </w:p>
        </w:tc>
        <w:tc>
          <w:tcPr>
            <w:tcW w:w="96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38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نام دانشكده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تلفن دانشكده</w:t>
            </w:r>
          </w:p>
        </w:tc>
        <w:tc>
          <w:tcPr>
            <w:tcW w:w="2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گروه</w:t>
            </w:r>
          </w:p>
        </w:tc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مشخصات ظاهري</w:t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تعداد جلد ............ تعداد صفحه ........... تصوير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جدول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نقشه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پلان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نمودار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پرسشنامه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مواد همراه (نام ببريد) .................................</w:t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:rsidR="00E7433D" w:rsidRPr="00876637" w:rsidRDefault="00E7433D">
            <w:pPr>
              <w:spacing w:after="0" w:line="240" w:lineRule="auto"/>
              <w:jc w:val="center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3"/>
                <w:szCs w:val="23"/>
                <w:rtl/>
              </w:rPr>
              <w:t>ساير مشخصات</w:t>
            </w:r>
          </w:p>
        </w:tc>
      </w:tr>
      <w:tr w:rsidR="00E7433D" w:rsidRPr="00876637" w:rsidTr="00E7433D">
        <w:trPr>
          <w:trHeight w:val="384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زبان پايان نامه</w:t>
            </w:r>
          </w:p>
        </w:tc>
        <w:tc>
          <w:tcPr>
            <w:tcW w:w="94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فارسي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عربي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انگليسي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فرانسوي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آلماني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ايتاليايي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   اسپانيولي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ساير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</w:p>
        </w:tc>
      </w:tr>
      <w:tr w:rsidR="00E7433D" w:rsidRPr="00876637" w:rsidTr="00E7433D">
        <w:trPr>
          <w:trHeight w:val="383"/>
        </w:trPr>
        <w:tc>
          <w:tcPr>
            <w:tcW w:w="152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زبان چكيده</w:t>
            </w:r>
          </w:p>
        </w:tc>
        <w:tc>
          <w:tcPr>
            <w:tcW w:w="94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فارسي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عربي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انگليسي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فرانسوي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آلماني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ايتاليايي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  اسپانيولي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       ساير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كتابنامه 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واژه نامه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نمايه</w:t>
            </w:r>
            <w:r w:rsidRPr="00876637">
              <w:rPr>
                <w:rFonts w:cs="B Mitra"/>
                <w:b/>
                <w:bCs/>
                <w:sz w:val="21"/>
                <w:szCs w:val="21"/>
              </w:rPr>
              <w:sym w:font="Wingdings 2" w:char="F0A3"/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كليد واژه ها:</w:t>
            </w: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>ساير توضيحات مورد نياز:</w:t>
            </w:r>
          </w:p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  <w:tr w:rsidR="00E7433D" w:rsidRPr="00876637" w:rsidTr="00E7433D">
        <w:tc>
          <w:tcPr>
            <w:tcW w:w="10988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33D" w:rsidRPr="00876637" w:rsidRDefault="009D7AA5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  <w:r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تاريخ تكيمل فرم:  </w:t>
            </w:r>
            <w:r w:rsidR="00E7433D" w:rsidRPr="00876637">
              <w:rPr>
                <w:rFonts w:cs="B Mitra" w:hint="cs"/>
                <w:b/>
                <w:bCs/>
                <w:sz w:val="21"/>
                <w:szCs w:val="21"/>
                <w:rtl/>
              </w:rPr>
              <w:t xml:space="preserve">     /            /        13                            نام و نام خانوادگي/ امضا</w:t>
            </w:r>
          </w:p>
          <w:p w:rsidR="00E7433D" w:rsidRPr="00876637" w:rsidRDefault="00E7433D">
            <w:pPr>
              <w:spacing w:after="0" w:line="240" w:lineRule="auto"/>
              <w:rPr>
                <w:rFonts w:cs="B Mitra"/>
                <w:b/>
                <w:bCs/>
                <w:sz w:val="21"/>
                <w:szCs w:val="21"/>
                <w:rtl/>
              </w:rPr>
            </w:pPr>
          </w:p>
        </w:tc>
      </w:tr>
    </w:tbl>
    <w:p w:rsidR="001B43E8" w:rsidRPr="00876637" w:rsidRDefault="001B43E8">
      <w:pPr>
        <w:rPr>
          <w:rFonts w:cs="B Mitra"/>
        </w:rPr>
      </w:pPr>
    </w:p>
    <w:sectPr w:rsidR="001B43E8" w:rsidRPr="00876637" w:rsidSect="00E7433D">
      <w:pgSz w:w="11909" w:h="16834" w:code="9"/>
      <w:pgMar w:top="259" w:right="432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D"/>
    <w:rsid w:val="000D6C40"/>
    <w:rsid w:val="001B43E8"/>
    <w:rsid w:val="00876637"/>
    <w:rsid w:val="009D7AA5"/>
    <w:rsid w:val="00BE3591"/>
    <w:rsid w:val="00E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D55B"/>
  <w15:chartTrackingRefBased/>
  <w15:docId w15:val="{A12533FB-00CF-4023-B1CC-035F731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3D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 ahmadi</dc:creator>
  <cp:keywords/>
  <dc:description/>
  <cp:lastModifiedBy>sanru</cp:lastModifiedBy>
  <cp:revision>2</cp:revision>
  <dcterms:created xsi:type="dcterms:W3CDTF">2018-11-19T09:20:00Z</dcterms:created>
  <dcterms:modified xsi:type="dcterms:W3CDTF">2018-11-19T09:20:00Z</dcterms:modified>
</cp:coreProperties>
</file>